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4" w:rsidRPr="003E063B" w:rsidRDefault="00555AD4" w:rsidP="0051666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E063B">
        <w:rPr>
          <w:rFonts w:ascii="Arial" w:hAnsi="Arial" w:cs="Arial"/>
          <w:b/>
          <w:sz w:val="28"/>
          <w:szCs w:val="28"/>
        </w:rPr>
        <w:t>Honorarvertrag</w:t>
      </w:r>
      <w:r w:rsidR="00E82C69">
        <w:rPr>
          <w:rFonts w:ascii="Arial" w:hAnsi="Arial" w:cs="Arial"/>
          <w:b/>
          <w:sz w:val="28"/>
          <w:szCs w:val="28"/>
        </w:rPr>
        <w:t xml:space="preserve"> für kleinere Aufträge</w:t>
      </w:r>
    </w:p>
    <w:p w:rsidR="0051666C" w:rsidRPr="00950F84" w:rsidRDefault="0051666C" w:rsidP="00555AD4">
      <w:pPr>
        <w:jc w:val="center"/>
        <w:rPr>
          <w:rFonts w:ascii="Arial" w:hAnsi="Arial" w:cs="Arial"/>
        </w:rPr>
      </w:pPr>
    </w:p>
    <w:p w:rsidR="00555AD4" w:rsidRPr="00950F84" w:rsidRDefault="00555AD4" w:rsidP="00AD281C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2277F4" w:rsidRPr="00950F84" w:rsidTr="00EB4295">
        <w:trPr>
          <w:trHeight w:hRule="exact" w:val="493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7F4" w:rsidRPr="00EB4295" w:rsidRDefault="002277F4" w:rsidP="00EB4295">
            <w:pPr>
              <w:jc w:val="center"/>
              <w:rPr>
                <w:rFonts w:ascii="Arial" w:hAnsi="Arial" w:cs="Arial"/>
                <w:b/>
              </w:rPr>
            </w:pPr>
            <w:r w:rsidRPr="00EB4295">
              <w:rPr>
                <w:rFonts w:ascii="Arial" w:hAnsi="Arial" w:cs="Arial"/>
                <w:b/>
              </w:rPr>
              <w:t>Zwischen</w:t>
            </w:r>
          </w:p>
        </w:tc>
      </w:tr>
      <w:tr w:rsidR="009E280A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81C" w:rsidRPr="00EB4295" w:rsidRDefault="00490FCA" w:rsidP="00555AD4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Name der Organisation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E280A" w:rsidRPr="00EB4295" w:rsidRDefault="009E280A" w:rsidP="00AD281C">
            <w:pPr>
              <w:rPr>
                <w:rFonts w:ascii="Arial" w:hAnsi="Arial" w:cs="Arial"/>
              </w:rPr>
            </w:pPr>
          </w:p>
        </w:tc>
      </w:tr>
      <w:tr w:rsidR="009E280A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80A" w:rsidRPr="00EB4295" w:rsidRDefault="00AD281C" w:rsidP="00555AD4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vertreten durch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E280A" w:rsidRPr="00EB4295" w:rsidRDefault="009E280A" w:rsidP="00AD281C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2B2B" w:rsidRPr="00EB4295" w:rsidRDefault="00572B2B" w:rsidP="00572B2B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Anschrift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AD281C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72B2B" w:rsidRPr="00EB4295" w:rsidRDefault="00572B2B" w:rsidP="00555AD4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AD281C">
            <w:pPr>
              <w:rPr>
                <w:rFonts w:ascii="Arial" w:hAnsi="Arial" w:cs="Arial"/>
              </w:rPr>
            </w:pPr>
          </w:p>
        </w:tc>
      </w:tr>
      <w:tr w:rsidR="00483ED1" w:rsidRPr="00950F84" w:rsidTr="00EB4295">
        <w:trPr>
          <w:trHeight w:hRule="exact" w:val="34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D1" w:rsidRPr="00EB4295" w:rsidRDefault="00483ED1" w:rsidP="00EB4295">
            <w:pPr>
              <w:jc w:val="right"/>
              <w:rPr>
                <w:rFonts w:ascii="Arial" w:hAnsi="Arial" w:cs="Arial"/>
                <w:b/>
              </w:rPr>
            </w:pPr>
            <w:r w:rsidRPr="00EB4295">
              <w:rPr>
                <w:rFonts w:ascii="Arial" w:hAnsi="Arial" w:cs="Arial"/>
                <w:b/>
              </w:rPr>
              <w:t>als Auftraggeber</w:t>
            </w:r>
            <w:r w:rsidR="001E1E06">
              <w:rPr>
                <w:rFonts w:ascii="Arial" w:hAnsi="Arial" w:cs="Arial"/>
                <w:b/>
              </w:rPr>
              <w:t>/-in</w:t>
            </w:r>
          </w:p>
        </w:tc>
      </w:tr>
      <w:tr w:rsidR="00483ED1" w:rsidRPr="00950F84" w:rsidTr="00EB4295">
        <w:trPr>
          <w:trHeight w:val="352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D1" w:rsidRPr="00EB4295" w:rsidRDefault="00483ED1" w:rsidP="00EB4295">
            <w:pPr>
              <w:jc w:val="center"/>
              <w:rPr>
                <w:rFonts w:ascii="Arial" w:hAnsi="Arial" w:cs="Arial"/>
                <w:b/>
              </w:rPr>
            </w:pPr>
            <w:r w:rsidRPr="00EB4295">
              <w:rPr>
                <w:rFonts w:ascii="Arial" w:hAnsi="Arial" w:cs="Arial"/>
                <w:b/>
              </w:rPr>
              <w:t>und</w:t>
            </w:r>
          </w:p>
        </w:tc>
      </w:tr>
      <w:tr w:rsidR="00AD281C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81C" w:rsidRPr="00EB4295" w:rsidRDefault="00490FCA" w:rsidP="00950F84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Name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AD281C" w:rsidRPr="00EB4295" w:rsidRDefault="00AD281C" w:rsidP="00950F84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2B2B" w:rsidRPr="00EB4295" w:rsidRDefault="00572B2B" w:rsidP="00572B2B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Anschrift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</w:tr>
      <w:tr w:rsidR="00AD281C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1C" w:rsidRPr="00EB4295" w:rsidRDefault="00DE69DA" w:rsidP="00950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Steuernummer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AD281C" w:rsidRPr="00EB4295" w:rsidRDefault="00AD281C" w:rsidP="00950F84">
            <w:pPr>
              <w:rPr>
                <w:rFonts w:ascii="Arial" w:hAnsi="Arial" w:cs="Arial"/>
              </w:rPr>
            </w:pPr>
          </w:p>
        </w:tc>
      </w:tr>
      <w:tr w:rsidR="00483ED1" w:rsidRPr="00950F84" w:rsidTr="00EB4295">
        <w:trPr>
          <w:trHeight w:hRule="exact" w:val="34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D1" w:rsidRPr="00EB4295" w:rsidRDefault="00483ED1" w:rsidP="00EB4295">
            <w:pPr>
              <w:jc w:val="right"/>
              <w:rPr>
                <w:rFonts w:ascii="Arial" w:hAnsi="Arial" w:cs="Arial"/>
                <w:b/>
              </w:rPr>
            </w:pPr>
            <w:r w:rsidRPr="00EB4295">
              <w:rPr>
                <w:rFonts w:ascii="Arial" w:hAnsi="Arial" w:cs="Arial"/>
                <w:b/>
              </w:rPr>
              <w:t>als Auftragnehmer</w:t>
            </w:r>
            <w:r w:rsidR="001E1E06">
              <w:rPr>
                <w:rFonts w:ascii="Arial" w:hAnsi="Arial" w:cs="Arial"/>
                <w:b/>
              </w:rPr>
              <w:t>/-in</w:t>
            </w:r>
          </w:p>
        </w:tc>
      </w:tr>
      <w:tr w:rsidR="00052461" w:rsidRPr="00950F84" w:rsidTr="00EB4295">
        <w:trPr>
          <w:trHeight w:hRule="exact" w:val="34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461" w:rsidRPr="00EB4295" w:rsidRDefault="00052461" w:rsidP="00AD281C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2B" w:rsidRPr="00EB4295" w:rsidRDefault="00572B2B" w:rsidP="00570F8F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Projekt-Bezeichnung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570F8F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 w:val="restart"/>
            <w:tcBorders>
              <w:top w:val="nil"/>
              <w:left w:val="nil"/>
              <w:right w:val="nil"/>
            </w:tcBorders>
          </w:tcPr>
          <w:p w:rsidR="00572B2B" w:rsidRPr="00EB4295" w:rsidRDefault="00572B2B" w:rsidP="00572B2B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Tätigkeit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AD281C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/>
            <w:tcBorders>
              <w:left w:val="nil"/>
              <w:right w:val="nil"/>
            </w:tcBorders>
            <w:vAlign w:val="center"/>
          </w:tcPr>
          <w:p w:rsidR="00572B2B" w:rsidRPr="00EB4295" w:rsidRDefault="00572B2B" w:rsidP="00555AD4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</w:tr>
      <w:tr w:rsidR="00572B2B" w:rsidRPr="00950F84" w:rsidTr="00EB4295">
        <w:trPr>
          <w:trHeight w:hRule="exact" w:val="340"/>
        </w:trPr>
        <w:tc>
          <w:tcPr>
            <w:tcW w:w="28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72B2B" w:rsidRPr="00EB4295" w:rsidRDefault="00572B2B" w:rsidP="00555AD4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</w:tr>
      <w:tr w:rsidR="005142AC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2AC" w:rsidRPr="00EB4295" w:rsidRDefault="005142AC" w:rsidP="00950F84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AC" w:rsidRPr="00EB4295" w:rsidRDefault="005142AC" w:rsidP="00950F84">
            <w:pPr>
              <w:rPr>
                <w:rFonts w:ascii="Arial" w:hAnsi="Arial" w:cs="Arial"/>
              </w:rPr>
            </w:pPr>
          </w:p>
        </w:tc>
      </w:tr>
      <w:tr w:rsidR="00555AD4" w:rsidRPr="00950F84" w:rsidTr="0034328D">
        <w:trPr>
          <w:trHeight w:hRule="exact" w:val="57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28D" w:rsidRDefault="0034328D" w:rsidP="00514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Zeitraum/</w:t>
            </w:r>
          </w:p>
          <w:p w:rsidR="00555AD4" w:rsidRPr="00EB4295" w:rsidRDefault="00950F84" w:rsidP="005142AC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Datum, Uhrz</w:t>
            </w:r>
            <w:r w:rsidR="005142AC" w:rsidRPr="00EB4295">
              <w:rPr>
                <w:rFonts w:ascii="Arial" w:hAnsi="Arial" w:cs="Arial"/>
              </w:rPr>
              <w:t>eit (von bis)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55AD4" w:rsidRDefault="00555AD4" w:rsidP="00950F84">
            <w:pPr>
              <w:rPr>
                <w:rFonts w:ascii="Arial" w:hAnsi="Arial" w:cs="Arial"/>
              </w:rPr>
            </w:pPr>
          </w:p>
          <w:p w:rsidR="00E82C69" w:rsidRPr="00EB4295" w:rsidRDefault="00E82C69" w:rsidP="00950F84">
            <w:pPr>
              <w:rPr>
                <w:rFonts w:ascii="Arial" w:hAnsi="Arial" w:cs="Arial"/>
              </w:rPr>
            </w:pPr>
          </w:p>
        </w:tc>
      </w:tr>
      <w:tr w:rsidR="00483ED1" w:rsidRPr="00950F84" w:rsidTr="00EB4295">
        <w:trPr>
          <w:trHeight w:hRule="exact" w:val="34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D1" w:rsidRPr="00EB4295" w:rsidRDefault="00483ED1" w:rsidP="00950F84">
            <w:pPr>
              <w:rPr>
                <w:rFonts w:ascii="Arial" w:hAnsi="Arial" w:cs="Arial"/>
              </w:rPr>
            </w:pPr>
          </w:p>
        </w:tc>
      </w:tr>
      <w:tr w:rsidR="00104A95" w:rsidRPr="00950F84" w:rsidTr="00EB4295">
        <w:trPr>
          <w:trHeight w:hRule="exact"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A95" w:rsidRPr="00EB4295" w:rsidRDefault="00CF0542" w:rsidP="008011CE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Vergütung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04A95" w:rsidRPr="00EB4295" w:rsidRDefault="00104A95" w:rsidP="008011CE">
            <w:pPr>
              <w:rPr>
                <w:rFonts w:ascii="Arial" w:hAnsi="Arial" w:cs="Arial"/>
              </w:rPr>
            </w:pPr>
          </w:p>
        </w:tc>
      </w:tr>
      <w:tr w:rsidR="00CF0542" w:rsidRPr="00950F84" w:rsidTr="00EB4295">
        <w:trPr>
          <w:trHeight w:hRule="exact" w:val="34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42" w:rsidRPr="00EB4295" w:rsidRDefault="00CF0542" w:rsidP="00950F84">
            <w:pPr>
              <w:rPr>
                <w:rFonts w:ascii="Arial" w:hAnsi="Arial" w:cs="Arial"/>
              </w:rPr>
            </w:pPr>
          </w:p>
        </w:tc>
      </w:tr>
    </w:tbl>
    <w:p w:rsidR="00555AD4" w:rsidRDefault="00CF0542" w:rsidP="00555AD4">
      <w:pPr>
        <w:rPr>
          <w:rFonts w:ascii="Arial" w:hAnsi="Arial" w:cs="Arial"/>
        </w:rPr>
      </w:pPr>
      <w:r>
        <w:rPr>
          <w:rFonts w:ascii="Arial" w:hAnsi="Arial" w:cs="Arial"/>
        </w:rPr>
        <w:t>Für die Versteuerung der Vergütung hat der</w:t>
      </w:r>
      <w:r w:rsidR="001E1E06">
        <w:rPr>
          <w:rFonts w:ascii="Arial" w:hAnsi="Arial" w:cs="Arial"/>
        </w:rPr>
        <w:t>/die</w:t>
      </w:r>
      <w:r>
        <w:rPr>
          <w:rFonts w:ascii="Arial" w:hAnsi="Arial" w:cs="Arial"/>
        </w:rPr>
        <w:t xml:space="preserve"> Auftragnehmer</w:t>
      </w:r>
      <w:r w:rsidR="001E1E06">
        <w:rPr>
          <w:rFonts w:ascii="Arial" w:hAnsi="Arial" w:cs="Arial"/>
        </w:rPr>
        <w:t>/-in</w:t>
      </w:r>
      <w:r>
        <w:rPr>
          <w:rFonts w:ascii="Arial" w:hAnsi="Arial" w:cs="Arial"/>
        </w:rPr>
        <w:t xml:space="preserve"> selbst zu sorgen.</w:t>
      </w:r>
    </w:p>
    <w:p w:rsidR="0051666C" w:rsidRDefault="0051666C" w:rsidP="00555AD4">
      <w:pPr>
        <w:rPr>
          <w:rFonts w:ascii="Arial" w:hAnsi="Arial" w:cs="Arial"/>
        </w:rPr>
      </w:pPr>
    </w:p>
    <w:p w:rsidR="00572C79" w:rsidRDefault="00572C79" w:rsidP="00555AD4">
      <w:pPr>
        <w:rPr>
          <w:rFonts w:ascii="Arial" w:hAnsi="Arial" w:cs="Arial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5220"/>
      </w:tblGrid>
      <w:tr w:rsidR="00466434" w:rsidTr="004335A0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 w:rsidP="0051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434" w:rsidRPr="0051666C" w:rsidTr="00466434">
        <w:trPr>
          <w:trHeight w:val="17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 w:rsidP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42" w:rsidRPr="0051666C" w:rsidRDefault="00CF05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Unterschrift Auftraggeber</w:t>
            </w:r>
            <w:r w:rsidR="001E1E06">
              <w:rPr>
                <w:rFonts w:ascii="Arial" w:hAnsi="Arial" w:cs="Arial"/>
                <w:sz w:val="16"/>
                <w:szCs w:val="16"/>
              </w:rPr>
              <w:t>/-in</w:t>
            </w:r>
          </w:p>
        </w:tc>
      </w:tr>
      <w:tr w:rsidR="00CF0542" w:rsidTr="00466434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Default="00CF0542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542" w:rsidRDefault="00CF0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434" w:rsidTr="004335A0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 w:rsidP="005166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434" w:rsidRPr="0051666C" w:rsidTr="00466434">
        <w:trPr>
          <w:trHeight w:val="17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 w:rsidP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42" w:rsidRPr="0051666C" w:rsidRDefault="00CF05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Unterschrift Auftragnehmer</w:t>
            </w:r>
            <w:r w:rsidR="001E1E06">
              <w:rPr>
                <w:rFonts w:ascii="Arial" w:hAnsi="Arial" w:cs="Arial"/>
                <w:sz w:val="16"/>
                <w:szCs w:val="16"/>
              </w:rPr>
              <w:t>/-in</w:t>
            </w:r>
          </w:p>
        </w:tc>
      </w:tr>
      <w:tr w:rsidR="00CF0542" w:rsidTr="00466434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542" w:rsidRDefault="00CF0542" w:rsidP="00555AD4">
      <w:pPr>
        <w:rPr>
          <w:rFonts w:ascii="Arial" w:hAnsi="Arial" w:cs="Arial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80"/>
        <w:gridCol w:w="540"/>
        <w:gridCol w:w="360"/>
        <w:gridCol w:w="1736"/>
        <w:gridCol w:w="160"/>
        <w:gridCol w:w="2944"/>
      </w:tblGrid>
      <w:tr w:rsidR="00572C79" w:rsidTr="00996375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C79" w:rsidRDefault="00DB5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17854DB" wp14:editId="405C32B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52705</wp:posOffset>
                      </wp:positionV>
                      <wp:extent cx="104775" cy="114300"/>
                      <wp:effectExtent l="0" t="0" r="28575" b="19050"/>
                      <wp:wrapNone/>
                      <wp:docPr id="2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3F" w:rsidRPr="004335A0" w:rsidRDefault="00B0393F" w:rsidP="0051666C">
                                  <w:pPr>
                                    <w:rPr>
                                      <w:rStyle w:val="Fet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-2.75pt;margin-top:4.15pt;width:8.2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maIwIAADwEAAAOAAAAZHJzL2Uyb0RvYy54bWysU9uO0zAQfUfiHyy/0yTdlC5R09UqpQhp&#10;gRULH+A4TmOtb4zdpuXrGbvdbrmIB4QfLI9nfHzmzMziZq8V2Qnw0pqaFpOcEmG47aTZ1PTrl/Wr&#10;a0p8YKZjyhpR04Pw9Gb58sVidJWY2sGqTgBBEOOr0dV0CMFVWeb5IDTzE+uEQWdvQbOAJmyyDtiI&#10;6Fpl0zx/nY0WOgeWC+/xdnV00mXC73vBw6e+9yIQVVPkFtIOaW/jni0XrNoAc4PkJxrsH1hoJg1+&#10;eoZascDIFuRvUFpysN72YcKtzmzfSy5SDphNkf+SzcPAnEi5oDjenWXy/w+Wf9zdA5FdTaeUGKax&#10;RJ8FH4Lgj+QqqjM6X2HQg7uHmJ93d5Y/emJsMzCzEbcAdhwE65BTEeOznx5Ew+NT0o4fbIfgbBts&#10;Emrfg46AKAHZp3oczvUQ+0A4XhZ5OZ/PKOHoKoryKk/1ylj19NiBD++E1SQeagpY7gTOdnc+RDKs&#10;egpJ5K2S3VoqlQzYtI0CsmPYGmtcTZP4Y46XYcqQEcWZlfj53zGafJaXqz9haBmwyZXUNb3O44pB&#10;rIqyvTVdOgcm1fGMnJU56RilO5Yg7Ns9BkY9W9sdUFGwx2bG4cPDYOE7JSM2ck39ty0DQYl6b7Aq&#10;b4qyjJ2fjHI2n6IBl5720sMMR6ia8gCUHI0mpHmJjI29xfr1Mmn7zOXEFls0SX4apzgDl3aKeh76&#10;5Q8AAAD//wMAUEsDBBQABgAIAAAAIQCPKy9w3QAAAAYBAAAPAAAAZHJzL2Rvd25yZXYueG1sTI9B&#10;S8NAFITvgv9heYK3dtOGlhDzUqRFEEWLsQeP2+wzCe6+DdlNm/57tyc9DjPMfFNsJmvEiQbfOUZY&#10;zBMQxLXTHTcIh8+nWQbCB8VaGceEcCEPm/L2plC5dmf+oFMVGhFL2OcKoQ2hz6X0dUtW+bnriaP3&#10;7QarQpRDI/WgzrHcGrlMkrW0quO40Kqeti3VP9VoEfh92F4OX68vleZs/2zSt3G3C4j3d9PjA4hA&#10;U/gLwxU/okMZmY5uZO2FQZitVjGJkKUgrvYiPjsiLNcpyLKQ//HLXwAAAP//AwBQSwECLQAUAAYA&#10;CAAAACEAtoM4kv4AAADhAQAAEwAAAAAAAAAAAAAAAAAAAAAAW0NvbnRlbnRfVHlwZXNdLnhtbFBL&#10;AQItABQABgAIAAAAIQA4/SH/1gAAAJQBAAALAAAAAAAAAAAAAAAAAC8BAABfcmVscy8ucmVsc1BL&#10;AQItABQABgAIAAAAIQAzONmaIwIAADwEAAAOAAAAAAAAAAAAAAAAAC4CAABkcnMvZTJvRG9jLnht&#10;bFBLAQItABQABgAIAAAAIQCPKy9w3QAAAAYBAAAPAAAAAAAAAAAAAAAAAH0EAABkcnMvZG93bnJl&#10;di54bWxQSwUGAAAAAAQABADzAAAAhwUAAAAA&#10;" fillcolor="#ffc" strokecolor="#c0504d" strokeweight="2pt">
                      <v:textbox>
                        <w:txbxContent>
                          <w:p w:rsidR="00B0393F" w:rsidRPr="004335A0" w:rsidRDefault="00B0393F" w:rsidP="0051666C">
                            <w:pPr>
                              <w:rPr>
                                <w:rStyle w:val="Fet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C79" w:rsidRDefault="00572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2C79" w:rsidRPr="00572C79" w:rsidRDefault="00490FCA" w:rsidP="004664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Betrag bar dankend erhalten</w:t>
            </w:r>
            <w:r w:rsidR="00E82C69">
              <w:rPr>
                <w:rFonts w:ascii="Arial" w:hAnsi="Arial" w:cs="Arial"/>
                <w:b/>
                <w:bCs/>
              </w:rPr>
              <w:t xml:space="preserve"> </w:t>
            </w:r>
            <w:r w:rsidR="00E82C69" w:rsidRPr="00E82C69">
              <w:rPr>
                <w:rFonts w:ascii="Arial" w:hAnsi="Arial" w:cs="Arial"/>
                <w:b/>
                <w:bCs/>
                <w:color w:val="FF0000"/>
              </w:rPr>
              <w:t>(nur möglich bis 100 €)</w:t>
            </w:r>
          </w:p>
        </w:tc>
      </w:tr>
      <w:tr w:rsidR="00483ED1" w:rsidTr="00996375">
        <w:trPr>
          <w:trHeight w:hRule="exact" w:val="227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6C" w:rsidTr="00996375">
        <w:trPr>
          <w:trHeight w:hRule="exact" w:val="340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DB5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5CD3556" wp14:editId="0C84116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42545</wp:posOffset>
                      </wp:positionV>
                      <wp:extent cx="104775" cy="114300"/>
                      <wp:effectExtent l="0" t="0" r="28575" b="19050"/>
                      <wp:wrapNone/>
                      <wp:docPr id="1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3F" w:rsidRDefault="00A9690E" w:rsidP="0051666C">
                                  <w:pPr>
                                    <w:jc w:val="center"/>
                                  </w:pPr>
                                  <w:r>
                                    <w:t>3e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7" style="position:absolute;margin-left:-3.05pt;margin-top:3.35pt;width:8.25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+pJQIAAEMEAAAOAAAAZHJzL2Uyb0RvYy54bWysU9uO0zAQfUfiHyy/0yQlpUvUdLVKKUJa&#10;YMXCBziO01jrG2O3afn6HbvdbrmIB0QeLE9mfHzmHM/ieq8V2Qnw0pqaFpOcEmG47aTZ1PTb1/Wr&#10;K0p8YKZjyhpR04Pw9Hr58sVidJWY2sGqTgBBEOOr0dV0CMFVWeb5IDTzE+uEwWRvQbOAIWyyDtiI&#10;6Fpl0zx/k40WOgeWC+/x7+qYpMuE3/eCh89970UgqqbILaQV0trGNVsuWLUB5gbJTzTYP7DQTBq8&#10;9Ay1YoGRLcjfoLTkYL3tw4Rbndm+l1ykHrCbIv+lm/uBOZF6QXG8O8vk/x8s/7S7AyI79I4SwzRa&#10;9EXwIQj+QMqozuh8hUX37g5if97dWv7gibHNwMxG3ADYcRCsQ05FrM9+OhADj0dJO360HYKzbbBJ&#10;qH0POgKiBGSf/Dic/RD7QDj+LPJyPp9RwjFVFOXrPPmVserpsAMf3gurSdzUFNDuBM52tz5EMqx6&#10;KknkrZLdWiqVAti0jQKyY/g01vg1TeKPPV6WKUPGmk5nJV7+d4wmn+Xl6k8YWgZ85Erqml7l8YtF&#10;rIqyvTNd2gcm1XGPnJU56RilO1oQ9u3+ZBPWR1lb2x1QWLDHN40ziJvBwg9KRnzPNfXftwwEJeqD&#10;QXPeFmUZByAF5Ww+xQAuM+1lhhmOUDXlASg5Bk1IYxOJG3uDNvYySfzM5UQaX2pS/jRVcRQu41T1&#10;PPvLRwAAAP//AwBQSwMEFAAGAAgAAAAhAL/RxiLdAAAABgEAAA8AAABkcnMvZG93bnJldi54bWxM&#10;jsFKw0AURfeC/zA8wV07aS1piXkp0iKIomLaRZfTzDMJzrwJmUmb/r3TlS4v93LuydejNeJEvW8d&#10;I8ymCQjiyumWa4T97nmyAuGDYq2MY0K4kId1cXuTq0y7M3/RqQy1iBD2mUJoQugyKX3VkFV+6jri&#10;2H273qoQY19L3atzhFsj50mSSqtajg+N6mjTUPVTDhaBP/rNZX94ey01rz5fzMP7sN0GxPu78ekR&#10;RKAx/I3hqh/VoYhORzew9sIgTNJZXCKkSxDXOlmAOCLMF0uQRS7/6xe/AAAA//8DAFBLAQItABQA&#10;BgAIAAAAIQC2gziS/gAAAOEBAAATAAAAAAAAAAAAAAAAAAAAAABbQ29udGVudF9UeXBlc10ueG1s&#10;UEsBAi0AFAAGAAgAAAAhADj9If/WAAAAlAEAAAsAAAAAAAAAAAAAAAAALwEAAF9yZWxzLy5yZWxz&#10;UEsBAi0AFAAGAAgAAAAhAISYn6klAgAAQwQAAA4AAAAAAAAAAAAAAAAALgIAAGRycy9lMm9Eb2Mu&#10;eG1sUEsBAi0AFAAGAAgAAAAhAL/RxiLdAAAABgEAAA8AAAAAAAAAAAAAAAAAfwQAAGRycy9kb3du&#10;cmV2LnhtbFBLBQYAAAAABAAEAPMAAACJBQAAAAA=&#10;" fillcolor="#ffc" strokecolor="#c0504d" strokeweight="2pt">
                      <v:textbox>
                        <w:txbxContent>
                          <w:p w:rsidR="00B0393F" w:rsidRDefault="00A9690E" w:rsidP="0051666C">
                            <w:pPr>
                              <w:jc w:val="center"/>
                            </w:pPr>
                            <w:r>
                              <w:t>3e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1666C" w:rsidRPr="00572C79" w:rsidRDefault="00490FCA" w:rsidP="004664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Betrag bitte überweisen</w:t>
            </w:r>
          </w:p>
        </w:tc>
        <w:tc>
          <w:tcPr>
            <w:tcW w:w="263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3ED1" w:rsidTr="00996375">
        <w:trPr>
          <w:trHeight w:val="199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 w:rsidP="00483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ED1" w:rsidRDefault="00483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Kontoinhaber</w:t>
            </w:r>
            <w:r w:rsidR="001E1E06">
              <w:rPr>
                <w:rFonts w:ascii="Arial" w:hAnsi="Arial" w:cs="Arial"/>
                <w:sz w:val="16"/>
                <w:szCs w:val="16"/>
              </w:rPr>
              <w:t>/-in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ED1" w:rsidRDefault="00483E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ED1" w:rsidRDefault="00996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IBAN</w:t>
            </w:r>
          </w:p>
        </w:tc>
      </w:tr>
      <w:tr w:rsidR="00483ED1" w:rsidTr="00996375">
        <w:trPr>
          <w:trHeight w:val="255"/>
        </w:trPr>
        <w:tc>
          <w:tcPr>
            <w:tcW w:w="36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ED1" w:rsidTr="00996375">
        <w:trPr>
          <w:trHeight w:val="255"/>
        </w:trPr>
        <w:tc>
          <w:tcPr>
            <w:tcW w:w="36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3ED1" w:rsidTr="00EB4295">
        <w:trPr>
          <w:trHeight w:val="371"/>
        </w:trPr>
        <w:tc>
          <w:tcPr>
            <w:tcW w:w="36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83ED1" w:rsidRDefault="00483ED1" w:rsidP="00EB4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3ED1" w:rsidRDefault="00483ED1" w:rsidP="00EB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3ED1" w:rsidRDefault="00996375" w:rsidP="00EB4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51666C" w:rsidTr="00996375">
        <w:trPr>
          <w:trHeight w:val="2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6C" w:rsidTr="004335A0">
        <w:trPr>
          <w:trHeight w:val="255"/>
        </w:trPr>
        <w:tc>
          <w:tcPr>
            <w:tcW w:w="4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666C" w:rsidRPr="00466434" w:rsidTr="00996375">
        <w:trPr>
          <w:trHeight w:val="255"/>
        </w:trPr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466434" w:rsidRDefault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434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466434" w:rsidRDefault="005166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466434" w:rsidRDefault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434">
              <w:rPr>
                <w:rFonts w:ascii="Arial" w:hAnsi="Arial" w:cs="Arial"/>
                <w:sz w:val="16"/>
                <w:szCs w:val="16"/>
              </w:rPr>
              <w:t>Unterschrift</w:t>
            </w:r>
            <w:r w:rsidR="001E1E06">
              <w:rPr>
                <w:rFonts w:ascii="Arial" w:hAnsi="Arial" w:cs="Arial"/>
                <w:sz w:val="16"/>
                <w:szCs w:val="16"/>
              </w:rPr>
              <w:t xml:space="preserve"> Auftragnehmer/-in</w:t>
            </w:r>
          </w:p>
        </w:tc>
      </w:tr>
    </w:tbl>
    <w:p w:rsidR="00CF0542" w:rsidRPr="00950F84" w:rsidRDefault="00CF0542" w:rsidP="0034328D"/>
    <w:sectPr w:rsidR="00CF0542" w:rsidRPr="00950F84" w:rsidSect="00B039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4"/>
    <w:rsid w:val="00052461"/>
    <w:rsid w:val="000F7018"/>
    <w:rsid w:val="00104A95"/>
    <w:rsid w:val="001C3622"/>
    <w:rsid w:val="001E1E06"/>
    <w:rsid w:val="002277F4"/>
    <w:rsid w:val="00295676"/>
    <w:rsid w:val="002F0D63"/>
    <w:rsid w:val="0034328D"/>
    <w:rsid w:val="003A0951"/>
    <w:rsid w:val="003E063B"/>
    <w:rsid w:val="004335A0"/>
    <w:rsid w:val="00466434"/>
    <w:rsid w:val="00481EF2"/>
    <w:rsid w:val="00483ED1"/>
    <w:rsid w:val="00490FCA"/>
    <w:rsid w:val="00491A25"/>
    <w:rsid w:val="005142AC"/>
    <w:rsid w:val="0051666C"/>
    <w:rsid w:val="00531C59"/>
    <w:rsid w:val="00555AD4"/>
    <w:rsid w:val="00570F8F"/>
    <w:rsid w:val="00572B2B"/>
    <w:rsid w:val="00572C79"/>
    <w:rsid w:val="00732AE1"/>
    <w:rsid w:val="007E06B3"/>
    <w:rsid w:val="008011CE"/>
    <w:rsid w:val="008442FD"/>
    <w:rsid w:val="00950F84"/>
    <w:rsid w:val="00996375"/>
    <w:rsid w:val="009E280A"/>
    <w:rsid w:val="00A9690E"/>
    <w:rsid w:val="00AD281C"/>
    <w:rsid w:val="00B00F8F"/>
    <w:rsid w:val="00B0393F"/>
    <w:rsid w:val="00C11047"/>
    <w:rsid w:val="00C731B1"/>
    <w:rsid w:val="00CC3C69"/>
    <w:rsid w:val="00CF0542"/>
    <w:rsid w:val="00DB5E68"/>
    <w:rsid w:val="00DE69DA"/>
    <w:rsid w:val="00E82C69"/>
    <w:rsid w:val="00EB4295"/>
    <w:rsid w:val="00E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1E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5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4335A0"/>
    <w:rPr>
      <w:i/>
      <w:iCs/>
    </w:rPr>
  </w:style>
  <w:style w:type="character" w:styleId="Fett">
    <w:name w:val="Strong"/>
    <w:basedOn w:val="Absatz-Standardschriftart"/>
    <w:qFormat/>
    <w:rsid w:val="00433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1E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5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4335A0"/>
    <w:rPr>
      <w:i/>
      <w:iCs/>
    </w:rPr>
  </w:style>
  <w:style w:type="character" w:styleId="Fett">
    <w:name w:val="Strong"/>
    <w:basedOn w:val="Absatz-Standardschriftart"/>
    <w:qFormat/>
    <w:rsid w:val="0043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Honorarvertrag</vt:lpstr>
    </vt:vector>
  </TitlesOfParts>
  <Company>Stiftung für Umwelt und Entwicklung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Honorarvertrag</dc:title>
  <dc:creator>JoachimFuchs</dc:creator>
  <cp:lastModifiedBy>Beate Schmitz</cp:lastModifiedBy>
  <cp:revision>2</cp:revision>
  <cp:lastPrinted>2016-08-29T08:31:00Z</cp:lastPrinted>
  <dcterms:created xsi:type="dcterms:W3CDTF">2019-11-27T17:39:00Z</dcterms:created>
  <dcterms:modified xsi:type="dcterms:W3CDTF">2019-11-27T17:39:00Z</dcterms:modified>
</cp:coreProperties>
</file>